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08" w:rsidRPr="0039788B" w:rsidRDefault="00E15408" w:rsidP="00E1540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39788B">
        <w:rPr>
          <w:rFonts w:ascii="Times New Roman" w:eastAsia="Times New Roman" w:hAnsi="Times New Roman"/>
          <w:lang w:eastAsia="ru-RU"/>
        </w:rPr>
        <w:t>Приложение  №</w:t>
      </w:r>
      <w:proofErr w:type="gramEnd"/>
      <w:r w:rsidRPr="0039788B">
        <w:rPr>
          <w:rFonts w:ascii="Times New Roman" w:eastAsia="Times New Roman" w:hAnsi="Times New Roman"/>
          <w:lang w:eastAsia="ru-RU"/>
        </w:rPr>
        <w:t>1</w:t>
      </w:r>
    </w:p>
    <w:p w:rsidR="00E15408" w:rsidRPr="0039788B" w:rsidRDefault="00E15408" w:rsidP="00E1540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9788B">
        <w:rPr>
          <w:rFonts w:ascii="Times New Roman" w:eastAsia="Times New Roman" w:hAnsi="Times New Roman"/>
          <w:lang w:eastAsia="ru-RU"/>
        </w:rPr>
        <w:t>К протоколу Правления</w:t>
      </w:r>
    </w:p>
    <w:p w:rsidR="00E15408" w:rsidRPr="0039788B" w:rsidRDefault="00E15408" w:rsidP="00E1540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9788B">
        <w:rPr>
          <w:rFonts w:ascii="Times New Roman" w:eastAsia="Times New Roman" w:hAnsi="Times New Roman"/>
          <w:lang w:eastAsia="ru-RU"/>
        </w:rPr>
        <w:t>СРО А</w:t>
      </w:r>
      <w:r>
        <w:rPr>
          <w:rFonts w:ascii="Times New Roman" w:eastAsia="Times New Roman" w:hAnsi="Times New Roman"/>
          <w:lang w:eastAsia="ru-RU"/>
        </w:rPr>
        <w:t>СК</w:t>
      </w:r>
      <w:r w:rsidRPr="0039788B">
        <w:rPr>
          <w:rFonts w:ascii="Times New Roman" w:eastAsia="Times New Roman" w:hAnsi="Times New Roman"/>
          <w:lang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>МСК</w:t>
      </w:r>
      <w:r w:rsidRPr="0039788B">
        <w:rPr>
          <w:rFonts w:ascii="Times New Roman" w:eastAsia="Times New Roman" w:hAnsi="Times New Roman"/>
          <w:lang w:eastAsia="ru-RU"/>
        </w:rPr>
        <w:t>»</w:t>
      </w:r>
    </w:p>
    <w:p w:rsidR="00E15408" w:rsidRDefault="00E15408" w:rsidP="00E1540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№ 043-2020 от «03» июня </w:t>
      </w:r>
      <w:r w:rsidRPr="0039788B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>20</w:t>
      </w:r>
      <w:r w:rsidRPr="0039788B">
        <w:rPr>
          <w:rFonts w:ascii="Times New Roman" w:eastAsia="Times New Roman" w:hAnsi="Times New Roman"/>
          <w:lang w:eastAsia="ru-RU"/>
        </w:rPr>
        <w:t>г.</w:t>
      </w:r>
    </w:p>
    <w:p w:rsidR="00E15408" w:rsidRDefault="00E15408" w:rsidP="00E1540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15408" w:rsidRPr="00EC3265" w:rsidRDefault="00E15408" w:rsidP="00E154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ИЗМЕНЕНИЯ В </w:t>
      </w:r>
      <w:r w:rsidRPr="00EC3265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E15408" w:rsidRDefault="00E15408" w:rsidP="00E154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32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проверок членов СРО АСК «МСК» на соответствие условиям членства в </w:t>
      </w:r>
    </w:p>
    <w:p w:rsidR="00E15408" w:rsidRPr="00EC3265" w:rsidRDefault="00E15408" w:rsidP="00E15408">
      <w:pPr>
        <w:spacing w:after="0" w:line="240" w:lineRule="auto"/>
        <w:jc w:val="center"/>
        <w:rPr>
          <w:b/>
          <w:sz w:val="24"/>
          <w:szCs w:val="24"/>
        </w:rPr>
      </w:pPr>
      <w:r w:rsidRPr="00EC3265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Pr="00EC3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соблюдению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EC3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равил Ассоциации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2020 год</w:t>
      </w:r>
    </w:p>
    <w:p w:rsidR="00F41652" w:rsidRDefault="00F41652"/>
    <w:tbl>
      <w:tblPr>
        <w:tblW w:w="106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560"/>
        <w:gridCol w:w="2552"/>
        <w:gridCol w:w="2410"/>
      </w:tblGrid>
      <w:tr w:rsidR="002B5C61" w:rsidRPr="00C33124" w:rsidTr="00E15408">
        <w:trPr>
          <w:trHeight w:val="1030"/>
        </w:trPr>
        <w:tc>
          <w:tcPr>
            <w:tcW w:w="568" w:type="dxa"/>
            <w:shd w:val="clear" w:color="auto" w:fill="auto"/>
            <w:vAlign w:val="center"/>
            <w:hideMark/>
          </w:tcPr>
          <w:p w:rsidR="002B5C61" w:rsidRPr="00E15408" w:rsidRDefault="002B5C61" w:rsidP="0013365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1540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2B5C61" w:rsidRPr="00E15408" w:rsidRDefault="002B5C61" w:rsidP="00E1540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1540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5C61" w:rsidRPr="00E15408" w:rsidRDefault="002B5C61" w:rsidP="000935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1540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B5C61" w:rsidRPr="00E15408" w:rsidRDefault="002B5C61" w:rsidP="000935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1540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B5C61" w:rsidRPr="00E15408" w:rsidRDefault="002B5C61" w:rsidP="000935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1540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Форма проверки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ОАО «Московский Комбинат 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Центрэнерготеплоизоляция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7707526714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16.06.2020-06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  <w:hideMark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E15408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"Моспромстрой-М"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7704218045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16.06.2020-06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E15408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"ИК СИТИЭНЕРГО"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7731343694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16.06.2020-06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«ЭФ-Инжиниринг»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7714570866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17.06.2020-07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«А-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Хольц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7720810315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17.06.2020-07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BB1468">
        <w:trPr>
          <w:trHeight w:val="48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СтройМонтаж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7716622830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17.06.2020-07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Оксиджен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 сервис»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7720684029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ИнжКапСтрой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7714955256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18.06.2020-08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«ТРАНСВЕЛД»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7728782490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18.06.2020-08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"ТТЦ Останкино"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7717022723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22.06.2020-10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1831095109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22.06.2020-10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"ПГСинвест"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7724835991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22.06.2020-10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"Макси Флора"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7729558734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22.06.2020-10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«АСКУЭ СИСТЕМЫ»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7721837775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24.06.2020-15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ООО "РМ 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Солюшн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7724435640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24.06.2020-15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"ПСК-Рост"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7713781310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26.06.2020-17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BB1468">
        <w:trPr>
          <w:trHeight w:val="550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ПСК "СТРОЙИНЖИНИРИНГ"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7724893383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26.06.2020-17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BB1468">
        <w:trPr>
          <w:trHeight w:val="562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"ТЕХНОТЕМП"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7722420776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26.06.2020-17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BB1468">
        <w:trPr>
          <w:trHeight w:val="400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"ЭМСА"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7704408656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26.06.2020-17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«ЭКОСТРОЙ»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9701099146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26.06.2020-17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"МОСГРУППСТРОЙ"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7703452035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01.07.2020-21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ЛидерСтрой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9729061030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01.07.2020-21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"ЭКОТЭС"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7720698889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01.07.2020-21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«МЕГАСТРОЙ»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7704337067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01.07.2020-21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E15408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Проминжиниринг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7705723121</w:t>
            </w:r>
          </w:p>
        </w:tc>
        <w:tc>
          <w:tcPr>
            <w:tcW w:w="2552" w:type="dxa"/>
            <w:shd w:val="clear" w:color="auto" w:fill="auto"/>
          </w:tcPr>
          <w:p w:rsidR="0013365F" w:rsidRDefault="00500077" w:rsidP="0013365F">
            <w:pPr>
              <w:jc w:val="center"/>
            </w:pPr>
            <w:r w:rsidRPr="00BF0F8A">
              <w:rPr>
                <w:rFonts w:ascii="Times New Roman" w:hAnsi="Times New Roman" w:cs="Times New Roman"/>
                <w:sz w:val="24"/>
                <w:szCs w:val="24"/>
              </w:rPr>
              <w:t>03.07.2020-23.07.2020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"ГК СТРОЙИНВЕСТ"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9721062105</w:t>
            </w:r>
          </w:p>
        </w:tc>
        <w:tc>
          <w:tcPr>
            <w:tcW w:w="2552" w:type="dxa"/>
            <w:shd w:val="clear" w:color="auto" w:fill="auto"/>
          </w:tcPr>
          <w:p w:rsidR="0013365F" w:rsidRDefault="00500077" w:rsidP="0013365F">
            <w:pPr>
              <w:jc w:val="center"/>
            </w:pPr>
            <w:r w:rsidRPr="00BF0F8A">
              <w:rPr>
                <w:rFonts w:ascii="Times New Roman" w:hAnsi="Times New Roman" w:cs="Times New Roman"/>
                <w:sz w:val="24"/>
                <w:szCs w:val="24"/>
              </w:rPr>
              <w:t>03.07.2020-23.07.2020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АСПМстрой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7728420660</w:t>
            </w:r>
          </w:p>
        </w:tc>
        <w:tc>
          <w:tcPr>
            <w:tcW w:w="2552" w:type="dxa"/>
            <w:shd w:val="clear" w:color="auto" w:fill="auto"/>
          </w:tcPr>
          <w:p w:rsidR="0013365F" w:rsidRDefault="0013365F" w:rsidP="0013365F">
            <w:pPr>
              <w:jc w:val="center"/>
            </w:pPr>
            <w:r w:rsidRPr="00BF0F8A">
              <w:rPr>
                <w:rFonts w:ascii="Times New Roman" w:hAnsi="Times New Roman" w:cs="Times New Roman"/>
                <w:sz w:val="24"/>
                <w:szCs w:val="24"/>
              </w:rPr>
              <w:t>03.07.2020-23.07.2020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ДасконСтрой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9718140120</w:t>
            </w:r>
          </w:p>
        </w:tc>
        <w:tc>
          <w:tcPr>
            <w:tcW w:w="2552" w:type="dxa"/>
            <w:shd w:val="clear" w:color="auto" w:fill="auto"/>
          </w:tcPr>
          <w:p w:rsidR="0013365F" w:rsidRDefault="0013365F" w:rsidP="0013365F">
            <w:pPr>
              <w:jc w:val="center"/>
            </w:pPr>
            <w:r w:rsidRPr="00BF0F8A">
              <w:rPr>
                <w:rFonts w:ascii="Times New Roman" w:hAnsi="Times New Roman" w:cs="Times New Roman"/>
                <w:sz w:val="24"/>
                <w:szCs w:val="24"/>
              </w:rPr>
              <w:t>03.07.2020-23.07.2020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ИнжСпецСтрой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9721061510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03.07.2020-23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"СГИ"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1103013557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03.07.2020-23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"СВМ"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7721054301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03.07.2020-23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BB1468">
        <w:trPr>
          <w:trHeight w:val="59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"СТБ Интегратор"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7729775344</w:t>
            </w:r>
          </w:p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E">
              <w:rPr>
                <w:rFonts w:ascii="Times New Roman" w:hAnsi="Times New Roman" w:cs="Times New Roman"/>
                <w:sz w:val="24"/>
                <w:szCs w:val="24"/>
              </w:rPr>
              <w:t>06.07.2020-24.07.2020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«АИС»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7727282128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06.07.2020-24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pStyle w:val="2"/>
              <w:jc w:val="center"/>
              <w:rPr>
                <w:b w:val="0"/>
                <w:color w:val="auto"/>
              </w:rPr>
            </w:pPr>
            <w:r w:rsidRPr="008951C8">
              <w:rPr>
                <w:b w:val="0"/>
                <w:color w:val="auto"/>
              </w:rPr>
              <w:t>ООО «СИТИ-ГРУПП»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7726736675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06.07.2020-24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«ЛАНИС»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7723374071</w:t>
            </w:r>
          </w:p>
        </w:tc>
        <w:tc>
          <w:tcPr>
            <w:tcW w:w="2552" w:type="dxa"/>
            <w:shd w:val="clear" w:color="auto" w:fill="auto"/>
          </w:tcPr>
          <w:p w:rsidR="0013365F" w:rsidRDefault="0013365F" w:rsidP="0013365F">
            <w:pPr>
              <w:jc w:val="center"/>
            </w:pPr>
            <w:r w:rsidRPr="00A8720C">
              <w:rPr>
                <w:rFonts w:ascii="Times New Roman" w:hAnsi="Times New Roman" w:cs="Times New Roman"/>
                <w:sz w:val="24"/>
                <w:szCs w:val="24"/>
              </w:rPr>
              <w:t>06.07.2020-24.07.2020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"СВПУЛ"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9715287911</w:t>
            </w:r>
          </w:p>
        </w:tc>
        <w:tc>
          <w:tcPr>
            <w:tcW w:w="2552" w:type="dxa"/>
            <w:shd w:val="clear" w:color="auto" w:fill="auto"/>
          </w:tcPr>
          <w:p w:rsidR="0013365F" w:rsidRDefault="0013365F" w:rsidP="0013365F">
            <w:pPr>
              <w:jc w:val="center"/>
            </w:pPr>
            <w:r w:rsidRPr="00A8720C">
              <w:rPr>
                <w:rFonts w:ascii="Times New Roman" w:hAnsi="Times New Roman" w:cs="Times New Roman"/>
                <w:sz w:val="24"/>
                <w:szCs w:val="24"/>
              </w:rPr>
              <w:t>06.07.2020-24.07.2020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Электроинжсервис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7743877958</w:t>
            </w:r>
          </w:p>
        </w:tc>
        <w:tc>
          <w:tcPr>
            <w:tcW w:w="2552" w:type="dxa"/>
            <w:shd w:val="clear" w:color="auto" w:fill="auto"/>
          </w:tcPr>
          <w:p w:rsidR="0013365F" w:rsidRDefault="0013365F" w:rsidP="0013365F">
            <w:pPr>
              <w:jc w:val="center"/>
            </w:pPr>
            <w:r w:rsidRPr="00DB24C4">
              <w:rPr>
                <w:rFonts w:ascii="Times New Roman" w:hAnsi="Times New Roman" w:cs="Times New Roman"/>
                <w:sz w:val="24"/>
                <w:szCs w:val="24"/>
              </w:rPr>
              <w:t>08.07.2020-29.07.2020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1A30E3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1A30E3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E3">
              <w:rPr>
                <w:rFonts w:ascii="Times New Roman" w:hAnsi="Times New Roman" w:cs="Times New Roman"/>
                <w:sz w:val="24"/>
                <w:szCs w:val="24"/>
              </w:rPr>
              <w:t>ООО "ЭСКО"</w:t>
            </w:r>
          </w:p>
        </w:tc>
        <w:tc>
          <w:tcPr>
            <w:tcW w:w="1560" w:type="dxa"/>
            <w:shd w:val="clear" w:color="auto" w:fill="auto"/>
          </w:tcPr>
          <w:p w:rsidR="0013365F" w:rsidRPr="001A30E3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E3">
              <w:rPr>
                <w:rFonts w:ascii="Times New Roman" w:hAnsi="Times New Roman" w:cs="Times New Roman"/>
                <w:sz w:val="24"/>
                <w:szCs w:val="24"/>
              </w:rPr>
              <w:t>7707812218</w:t>
            </w:r>
          </w:p>
        </w:tc>
        <w:tc>
          <w:tcPr>
            <w:tcW w:w="2552" w:type="dxa"/>
            <w:shd w:val="clear" w:color="auto" w:fill="auto"/>
          </w:tcPr>
          <w:p w:rsidR="0013365F" w:rsidRDefault="0013365F" w:rsidP="0013365F">
            <w:pPr>
              <w:jc w:val="center"/>
            </w:pPr>
            <w:r w:rsidRPr="00DB24C4">
              <w:rPr>
                <w:rFonts w:ascii="Times New Roman" w:hAnsi="Times New Roman" w:cs="Times New Roman"/>
                <w:sz w:val="24"/>
                <w:szCs w:val="24"/>
              </w:rPr>
              <w:t>08.07.2020-29.07.2020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«СК ЮСП»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7714359415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08.07.2020-29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ФинЭк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7724816149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08.07.2020-28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«Триада»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5261055518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08.07.2020-28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"ГОРСЕРВИС"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7703657787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14.07.2020-03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«БИЛДИНГ»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7707371700</w:t>
            </w:r>
          </w:p>
        </w:tc>
        <w:tc>
          <w:tcPr>
            <w:tcW w:w="2552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14.07.2020-03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13365F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13365F" w:rsidRPr="002B5C61" w:rsidRDefault="0013365F" w:rsidP="0013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РитейлРемСтрой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13365F" w:rsidRPr="008951C8" w:rsidRDefault="0013365F" w:rsidP="001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7724421567</w:t>
            </w:r>
          </w:p>
        </w:tc>
        <w:tc>
          <w:tcPr>
            <w:tcW w:w="2552" w:type="dxa"/>
            <w:shd w:val="clear" w:color="auto" w:fill="auto"/>
          </w:tcPr>
          <w:p w:rsidR="0013365F" w:rsidRDefault="0013365F" w:rsidP="0013365F">
            <w:pPr>
              <w:jc w:val="center"/>
            </w:pPr>
            <w:r w:rsidRPr="0061053C">
              <w:rPr>
                <w:rFonts w:ascii="Times New Roman" w:hAnsi="Times New Roman" w:cs="Times New Roman"/>
                <w:sz w:val="24"/>
                <w:szCs w:val="24"/>
              </w:rPr>
              <w:t>14.07.2020-03.08.2020</w:t>
            </w:r>
          </w:p>
        </w:tc>
        <w:tc>
          <w:tcPr>
            <w:tcW w:w="2410" w:type="dxa"/>
            <w:shd w:val="clear" w:color="auto" w:fill="auto"/>
          </w:tcPr>
          <w:p w:rsidR="0013365F" w:rsidRPr="00E15408" w:rsidRDefault="0013365F" w:rsidP="00133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43F95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«СТРОИТЕЛЬНОЕ УПРАВЛЕНИЕ 22»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4707036496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743AF0">
              <w:rPr>
                <w:rFonts w:ascii="Times New Roman" w:hAnsi="Times New Roman" w:cs="Times New Roman"/>
                <w:sz w:val="24"/>
                <w:szCs w:val="24"/>
              </w:rPr>
              <w:t>15.07.2020-04.08.2020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«И.Т.Р»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7726732550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15.07.2020-04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«ПОТОК»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7743927091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15.07.2020-04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«АКСИС»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7724304278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15.07.2020-04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"Монтажно-Строительное Управление МАЯК"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7714726577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F1166E">
              <w:rPr>
                <w:rFonts w:ascii="Times New Roman" w:hAnsi="Times New Roman" w:cs="Times New Roman"/>
                <w:sz w:val="24"/>
                <w:szCs w:val="24"/>
              </w:rPr>
              <w:t>15.07.2020-04.08.2020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«ЯНИМАКС ИНЖИНИРИНГ СИСТЕМ»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9723021915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F1166E">
              <w:rPr>
                <w:rFonts w:ascii="Times New Roman" w:hAnsi="Times New Roman" w:cs="Times New Roman"/>
                <w:sz w:val="24"/>
                <w:szCs w:val="24"/>
              </w:rPr>
              <w:t>15.07.2020-04.08.2020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«Базовые системы»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7733279042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ind w:left="-108" w:right="-107"/>
              <w:jc w:val="center"/>
            </w:pPr>
            <w:r w:rsidRPr="00DA63CE">
              <w:rPr>
                <w:rFonts w:ascii="Times New Roman" w:hAnsi="Times New Roman" w:cs="Times New Roman"/>
                <w:sz w:val="24"/>
                <w:szCs w:val="24"/>
              </w:rPr>
              <w:t>17.07.2020 - 06.08.2020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"РИШОН"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7728242047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ind w:left="-108" w:right="-107"/>
              <w:jc w:val="center"/>
            </w:pPr>
            <w:r w:rsidRPr="00DA63CE">
              <w:rPr>
                <w:rFonts w:ascii="Times New Roman" w:hAnsi="Times New Roman" w:cs="Times New Roman"/>
                <w:sz w:val="24"/>
                <w:szCs w:val="24"/>
              </w:rPr>
              <w:t>17.07.2020 - 06.08.2020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43F95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"АЛИТ-ИК"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7709282206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ind w:left="-108" w:right="-107"/>
              <w:jc w:val="center"/>
            </w:pPr>
            <w:r w:rsidRPr="00DA63CE">
              <w:rPr>
                <w:rFonts w:ascii="Times New Roman" w:hAnsi="Times New Roman" w:cs="Times New Roman"/>
                <w:sz w:val="24"/>
                <w:szCs w:val="24"/>
              </w:rPr>
              <w:t>17.07.2020 - 06.08.2020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43F95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Варм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7716655233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17.07.2020 - 06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СпецСтройПроект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7708826020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17.07.2020 - 06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«ПРОЕКТ АНТАРЕС»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7725372577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E">
              <w:rPr>
                <w:rFonts w:ascii="Times New Roman" w:hAnsi="Times New Roman" w:cs="Times New Roman"/>
                <w:sz w:val="24"/>
                <w:szCs w:val="24"/>
              </w:rPr>
              <w:t>22.07.2020-11.08.2020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"Оптима"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7702773300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22.07.2020-11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Центроэлектроналадка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7718768176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22.07.2020-11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Энергобезопасность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7725521532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23.07.2020-12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"ГК "ПРОМБИОГАЗ"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5027193736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23.07.2020-12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«АтонСтрой»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7743652496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23.07.2020-12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Стройтеплосервис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7736163631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24.07.2020-13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"СТРОИТЕЛЬНАЯ КОМПАНИЯ НОРД"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7716834257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24.07.2020-13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Промпроект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7714801305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24.07.2020-13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"ТЭМ-С"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7717288018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58">
              <w:rPr>
                <w:rFonts w:ascii="Times New Roman" w:hAnsi="Times New Roman" w:cs="Times New Roman"/>
                <w:sz w:val="24"/>
                <w:szCs w:val="24"/>
              </w:rPr>
              <w:t>29.07.2020-18.08.2020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"ЭСКО"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7728731545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29.07.2020-18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АО "Тушино 2018"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7703727138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31.07.2020-20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Парамитек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7728757423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03.08.2020-21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BF5406">
        <w:trPr>
          <w:trHeight w:val="659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"ПАГ"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7722512385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03.08.2020-21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43F95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НерудСтромИнвест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7733709055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261FF4">
              <w:rPr>
                <w:rFonts w:ascii="Times New Roman" w:hAnsi="Times New Roman" w:cs="Times New Roman"/>
                <w:sz w:val="24"/>
                <w:szCs w:val="24"/>
              </w:rPr>
              <w:t>03.08.2020-21.08.2020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43F95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СБтек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7714969851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261FF4">
              <w:rPr>
                <w:rFonts w:ascii="Times New Roman" w:hAnsi="Times New Roman" w:cs="Times New Roman"/>
                <w:sz w:val="24"/>
                <w:szCs w:val="24"/>
              </w:rPr>
              <w:t>03.08.2020-21.08.2020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«СК «ЛИДЕР»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9717055306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FA5E5F">
              <w:rPr>
                <w:rFonts w:ascii="Times New Roman" w:hAnsi="Times New Roman" w:cs="Times New Roman"/>
                <w:sz w:val="24"/>
                <w:szCs w:val="24"/>
              </w:rPr>
              <w:t>05.08.2020-25.08.2020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Эни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Девелопмент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7704309493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FA5E5F">
              <w:rPr>
                <w:rFonts w:ascii="Times New Roman" w:hAnsi="Times New Roman" w:cs="Times New Roman"/>
                <w:sz w:val="24"/>
                <w:szCs w:val="24"/>
              </w:rPr>
              <w:t>05.08.2020-25.08.2020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СКС "</w:t>
            </w:r>
            <w:proofErr w:type="gram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Атлас-А</w:t>
            </w:r>
            <w:proofErr w:type="gram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7716858392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FA5E5F">
              <w:rPr>
                <w:rFonts w:ascii="Times New Roman" w:hAnsi="Times New Roman" w:cs="Times New Roman"/>
                <w:sz w:val="24"/>
                <w:szCs w:val="24"/>
              </w:rPr>
              <w:t>05.08.2020-25.08.2020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"Стадион Спартак"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7709574093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05.08.2020-25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"Байкал-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7725772430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05.08.2020-25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"МОНОЛИТ"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7705813400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05.08.2020-25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НИЦ «ВЫСОКИЕ ТЕХНОЛОГИИ»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7706809237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06.08.2020-26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«РегионЭнерго»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7733541187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06.08.2020-26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Теплоэнергоналадка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7727849657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4814F6">
              <w:rPr>
                <w:rFonts w:ascii="Times New Roman" w:hAnsi="Times New Roman" w:cs="Times New Roman"/>
                <w:sz w:val="24"/>
                <w:szCs w:val="24"/>
              </w:rPr>
              <w:t>06.08.2020-26.08.2020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9D42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D426C">
              <w:rPr>
                <w:rFonts w:ascii="Times New Roman" w:hAnsi="Times New Roman" w:cs="Times New Roman"/>
                <w:sz w:val="24"/>
                <w:szCs w:val="24"/>
              </w:rPr>
              <w:t>СтройИнжМонтаж</w:t>
            </w:r>
            <w:proofErr w:type="spellEnd"/>
            <w:r w:rsidRPr="009D42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7716869676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F97237">
              <w:rPr>
                <w:rFonts w:ascii="Times New Roman" w:hAnsi="Times New Roman" w:cs="Times New Roman"/>
                <w:sz w:val="24"/>
                <w:szCs w:val="24"/>
              </w:rPr>
              <w:t>07.08.2020- 27.08.2020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Манитек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7707800950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F97237">
              <w:rPr>
                <w:rFonts w:ascii="Times New Roman" w:hAnsi="Times New Roman" w:cs="Times New Roman"/>
                <w:sz w:val="24"/>
                <w:szCs w:val="24"/>
              </w:rPr>
              <w:t>07.08.2020- 27.08.2020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ООО "Компания 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Айпиком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7715775665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37">
              <w:rPr>
                <w:rFonts w:ascii="Times New Roman" w:hAnsi="Times New Roman" w:cs="Times New Roman"/>
                <w:sz w:val="24"/>
                <w:szCs w:val="24"/>
              </w:rPr>
              <w:t>07.08.2020- 27.08.2020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ЮниСтрой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7702726332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07.08.2020- 27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СпецСтройМонолит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7736624201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8E14F6">
              <w:rPr>
                <w:rFonts w:ascii="Times New Roman" w:hAnsi="Times New Roman" w:cs="Times New Roman"/>
                <w:sz w:val="24"/>
                <w:szCs w:val="24"/>
              </w:rPr>
              <w:t>12.08.2020-01.09.2020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"ВК ИНЖИНИРИНГ"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7718926062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8E14F6">
              <w:rPr>
                <w:rFonts w:ascii="Times New Roman" w:hAnsi="Times New Roman" w:cs="Times New Roman"/>
                <w:sz w:val="24"/>
                <w:szCs w:val="24"/>
              </w:rPr>
              <w:t>12.08.2020-01.09.2020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"ЭЙ-ЭС-</w:t>
            </w:r>
            <w:proofErr w:type="gram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КЕЙ-СИ</w:t>
            </w:r>
            <w:proofErr w:type="gram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-ДЖИ"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7724943725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8E14F6">
              <w:rPr>
                <w:rFonts w:ascii="Times New Roman" w:hAnsi="Times New Roman" w:cs="Times New Roman"/>
                <w:sz w:val="24"/>
                <w:szCs w:val="24"/>
              </w:rPr>
              <w:t>12.08.2020-01.09.2020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"ЭЙ-ЭС-</w:t>
            </w:r>
            <w:proofErr w:type="gram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КЕЙ-СИ</w:t>
            </w:r>
            <w:proofErr w:type="gram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-ДЖИ"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7724943490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8E14F6">
              <w:rPr>
                <w:rFonts w:ascii="Times New Roman" w:hAnsi="Times New Roman" w:cs="Times New Roman"/>
                <w:sz w:val="24"/>
                <w:szCs w:val="24"/>
              </w:rPr>
              <w:t>12.08.2020-01.09.2020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ГК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ДжейТиПи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9715274013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12.08.2020-01.09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"КОМПАНИЯ КРОВПОЛИМЕР"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7725194490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13.08.2020-02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СитиГрупп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7722737244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13.08.2020-02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«Вента»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7725509969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13.08.2020-02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ПО «Союзэнергосервис-М»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7713279421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13.08.2020-02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«Ритм-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Теплосетьстрой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7714129429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14.08.2020-03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«Лидер Строительных Технологий»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7725646242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14.08.2020-03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«Строй-Контракт»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7720631330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14.08.2020-03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Энергостройресурс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7704676969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14.08.2020-03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Смтрест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7725081031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17.08.2020-04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"Астарта"</w:t>
            </w:r>
          </w:p>
        </w:tc>
        <w:tc>
          <w:tcPr>
            <w:tcW w:w="1560" w:type="dxa"/>
            <w:shd w:val="clear" w:color="auto" w:fill="auto"/>
          </w:tcPr>
          <w:p w:rsidR="003E4FBB" w:rsidRPr="00065543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43">
              <w:rPr>
                <w:rFonts w:ascii="Times New Roman" w:hAnsi="Times New Roman" w:cs="Times New Roman"/>
                <w:sz w:val="24"/>
                <w:szCs w:val="24"/>
              </w:rPr>
              <w:t>7725464370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08.2020-04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ООО "Строй 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-ком М"</w:t>
            </w:r>
          </w:p>
        </w:tc>
        <w:tc>
          <w:tcPr>
            <w:tcW w:w="1560" w:type="dxa"/>
            <w:shd w:val="clear" w:color="auto" w:fill="auto"/>
          </w:tcPr>
          <w:p w:rsidR="003E4FBB" w:rsidRPr="00065543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43">
              <w:rPr>
                <w:rFonts w:ascii="Times New Roman" w:hAnsi="Times New Roman" w:cs="Times New Roman"/>
                <w:sz w:val="24"/>
                <w:szCs w:val="24"/>
              </w:rPr>
              <w:t>7733870978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17.08.2020-04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Сако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 97"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7723657023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18.08.2020-07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«ПСК «Тепло Центр Строй»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7727155923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18.08.2020-07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Ремэнергомонтаж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7727182395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18.08.2020-07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«Заболотный и Кульман»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7720741284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19.08.2020-08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МИг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7743165862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19.08.2020-08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«ИНТЕРСТРОЙ»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5046064567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19.08.2020-08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«ПРОЕКТНО-СТРОИТЕЛЬНАЯ КОМПАНИЯ СТРОЙТЕПЛОСЕРВИС»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7714558925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21.08.2020-10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Руссинтэк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7727637980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24.08.2020-11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Инвестстрой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7702574337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24.08.2020-11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"ТЭЛ МП"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7706451495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24.08.2020-11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-Строй"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7715671426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26.08.2020-15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«СУ-15»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7743242789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600FDD">
              <w:rPr>
                <w:rFonts w:ascii="Times New Roman" w:hAnsi="Times New Roman" w:cs="Times New Roman"/>
                <w:sz w:val="24"/>
                <w:szCs w:val="24"/>
              </w:rPr>
              <w:t>26.08.2020-15.09.2020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РусДорСтрой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7721458590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600FDD">
              <w:rPr>
                <w:rFonts w:ascii="Times New Roman" w:hAnsi="Times New Roman" w:cs="Times New Roman"/>
                <w:sz w:val="24"/>
                <w:szCs w:val="24"/>
              </w:rPr>
              <w:t>26.08.2020-15.09.2020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УниверсалСпецМонтаж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7701747812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7A7F71">
              <w:rPr>
                <w:rFonts w:ascii="Times New Roman" w:hAnsi="Times New Roman" w:cs="Times New Roman"/>
                <w:sz w:val="24"/>
                <w:szCs w:val="24"/>
              </w:rPr>
              <w:t>28.08.2020-17.09.2020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"Монолит-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Спецстрой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7720019255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7A7F71">
              <w:rPr>
                <w:rFonts w:ascii="Times New Roman" w:hAnsi="Times New Roman" w:cs="Times New Roman"/>
                <w:sz w:val="24"/>
                <w:szCs w:val="24"/>
              </w:rPr>
              <w:t>28.08.2020-17.09.2020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АО "СПЕЦКОМПЛЕКТПРИБОР"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7736046871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7A7F71">
              <w:rPr>
                <w:rFonts w:ascii="Times New Roman" w:hAnsi="Times New Roman" w:cs="Times New Roman"/>
                <w:sz w:val="24"/>
                <w:szCs w:val="24"/>
              </w:rPr>
              <w:t>28.08.2020-17.09.2020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Эвриал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5012061335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28.08.2020-17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«Дубль А»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6451429837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28.08.2020-17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«СТРОЙСЕРВИС»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7713551290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28.08.2020-17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«НЕФТЕГАЗОПРОВОДНОЕ УПРАВЛЕНИЕ»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7701350310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02.09.2020-23.09.2020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"ТЕПЛОВЕН МТ"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9717006122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0C7202">
              <w:rPr>
                <w:rFonts w:ascii="Times New Roman" w:hAnsi="Times New Roman" w:cs="Times New Roman"/>
                <w:sz w:val="24"/>
                <w:szCs w:val="24"/>
              </w:rPr>
              <w:t>02.09.2020-23.09.2020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Скайнет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5024140422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0C7202">
              <w:rPr>
                <w:rFonts w:ascii="Times New Roman" w:hAnsi="Times New Roman" w:cs="Times New Roman"/>
                <w:sz w:val="24"/>
                <w:szCs w:val="24"/>
              </w:rPr>
              <w:t>02.09.2020-23.09.2020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"Хай-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ТекКонКом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7703733766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0C7202">
              <w:rPr>
                <w:rFonts w:ascii="Times New Roman" w:hAnsi="Times New Roman" w:cs="Times New Roman"/>
                <w:sz w:val="24"/>
                <w:szCs w:val="24"/>
              </w:rPr>
              <w:t>02.09.2020-23.09.2020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«АРДИС СТРОЙ»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7728642775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FB0570">
              <w:rPr>
                <w:rFonts w:ascii="Times New Roman" w:hAnsi="Times New Roman" w:cs="Times New Roman"/>
                <w:sz w:val="24"/>
                <w:szCs w:val="24"/>
              </w:rPr>
              <w:t>04.09.2020 - 24.09.2020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Теплоинж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7716103708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FB0570">
              <w:rPr>
                <w:rFonts w:ascii="Times New Roman" w:hAnsi="Times New Roman" w:cs="Times New Roman"/>
                <w:sz w:val="24"/>
                <w:szCs w:val="24"/>
              </w:rPr>
              <w:t>04.09.2020 - 24.09.2020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МегаСтройХолдинг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7728433570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04.09.2020 - 24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"ПСК "СТРОЙ-ПРОЕКТ"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7725369976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391B86">
              <w:rPr>
                <w:rFonts w:ascii="Times New Roman" w:hAnsi="Times New Roman" w:cs="Times New Roman"/>
                <w:sz w:val="24"/>
                <w:szCs w:val="24"/>
              </w:rPr>
              <w:t>04.09.2020 - 24.09.2020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"СК-ИНЖИНИРИНГ"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9718097411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391B86">
              <w:rPr>
                <w:rFonts w:ascii="Times New Roman" w:hAnsi="Times New Roman" w:cs="Times New Roman"/>
                <w:sz w:val="24"/>
                <w:szCs w:val="24"/>
              </w:rPr>
              <w:t>04.09.2020 - 24.09.2020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«ТАСКАЛ-ИНЖИНИРИНГ»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7721512720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DB6C0D">
              <w:rPr>
                <w:rFonts w:ascii="Times New Roman" w:hAnsi="Times New Roman" w:cs="Times New Roman"/>
                <w:sz w:val="24"/>
                <w:szCs w:val="24"/>
              </w:rPr>
              <w:t>11.09.2020-01.10.2020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ООО "ПСК 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7722764512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11.09.2020-01.10.2020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"АКВА-ХЭЛП-центр"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7729388031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11.09.2020-01.10.2020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"Элит-строй плюс"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7734372020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11.09.2020-01.10.2020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"СУ 222"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7729565410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14.09.2020-02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Технолинк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7721291461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14.09.2020-02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"Сценические Технологии"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7743842708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14.09.2020-02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"БОТТЕГА КОНСТРУЦИОНЕ"ТЭМ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7716891985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15.09.2020-05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Пераль-Альфаро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Артурович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771979268124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15.09.2020-05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«СТРОЙМОНТАЖ»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7733229740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16.09.2020-06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«МСК-Строй»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7721746341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16.09.2020-06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«ТЕРРА»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7704761607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16.09.2020-06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«МРГ-Строй»</w:t>
            </w:r>
          </w:p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3305050393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17.09.2020-07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"ИНЖПРОМСТРОЙ"</w:t>
            </w:r>
          </w:p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7720313144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17.09.2020-07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Энергоцентрмонтаж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9731003606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17.09.2020-07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Страбак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7717716538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18.09.2020 - 08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ООО «Судовые Технологии 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КомФорта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7610072506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18.09.2020 - 08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"СК ИМПУЛЬС"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9701105456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18.09.2020 - 08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"ИСК ПИОНЕР"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7841039753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21.09.2020-09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"СК АВТОДОР"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9701062562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21.09.2020-09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АО «Мосводоканал»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7701984274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21.09.2020-09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ЛИВСтрой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7716842730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4640C8">
              <w:rPr>
                <w:rFonts w:ascii="Times New Roman" w:hAnsi="Times New Roman" w:cs="Times New Roman"/>
                <w:sz w:val="24"/>
                <w:szCs w:val="24"/>
              </w:rPr>
              <w:t>21.09.2020-09.10.2020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«Фирма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СервисИнжиниринг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7727626308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4640C8">
              <w:rPr>
                <w:rFonts w:ascii="Times New Roman" w:hAnsi="Times New Roman" w:cs="Times New Roman"/>
                <w:sz w:val="24"/>
                <w:szCs w:val="24"/>
              </w:rPr>
              <w:t>21.09.2020-09.10.2020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Стройсвязь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 5»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7710615940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21.09.2020-09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«ТЕХЭНЕРГОСВЯЗЬ»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7727314764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23.09.2020-13.10.2020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"Сити ЖКХ"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7723412633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23.09.2020-13.10.2020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«ТОПОЛ-ЭКО сервис»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7733536839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23.09.2020-13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"СПУТНИК"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7734403366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23.09.2020-13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«Регион-Партнер»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7721290179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23.09.2020-13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«МВК ЭКОДАР»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7728607072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23.09.2020-13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«РусСтрой»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7727322317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25.09.2020-15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ТрансДизайн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7727285009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25.09.2020-15.10.2020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"Александрия"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7728857555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25.09.2020-15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«ЛТД-Строй»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7731263576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30.09.2020-20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ЦЭСНа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7722462737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30.09.2020-20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gram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СУ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7716935093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30.09.2020-20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ПОДЗЕМТОННЕЛЬСТРОЙ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9723087088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30.09.2020-20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"ПЕРИ СТРОЙ"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7732512970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07.10.2020-27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"ДОМИНАНТА"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9718099874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07.10.2020-27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«СМУ № 68»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7743262538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07.10.2020-27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"АГЕС"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7704667668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07.10.2020-27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"МСС"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7743942075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2456FE">
              <w:rPr>
                <w:rFonts w:ascii="Times New Roman" w:hAnsi="Times New Roman" w:cs="Times New Roman"/>
                <w:sz w:val="24"/>
                <w:szCs w:val="24"/>
              </w:rPr>
              <w:t>07.10.2020-27.10.2020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"СИТИСТРОЙ"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9705127933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2456FE">
              <w:rPr>
                <w:rFonts w:ascii="Times New Roman" w:hAnsi="Times New Roman" w:cs="Times New Roman"/>
                <w:sz w:val="24"/>
                <w:szCs w:val="24"/>
              </w:rPr>
              <w:t>07.10.2020-27.10.2020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E15408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3E4FBB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ООО ПСК "ЕВРОСТРОЙ"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7727403439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2456FE">
              <w:rPr>
                <w:rFonts w:ascii="Times New Roman" w:hAnsi="Times New Roman" w:cs="Times New Roman"/>
                <w:sz w:val="24"/>
                <w:szCs w:val="24"/>
              </w:rPr>
              <w:t>07.10.2020-27.10.2020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E15408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3E4FBB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ООО "АСК"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7722475951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2456FE">
              <w:rPr>
                <w:rFonts w:ascii="Times New Roman" w:hAnsi="Times New Roman" w:cs="Times New Roman"/>
                <w:sz w:val="24"/>
                <w:szCs w:val="24"/>
              </w:rPr>
              <w:t>07.10.2020-27.10.2020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E15408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3E4FBB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ООО "БГРП"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7730679518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2456FE">
              <w:rPr>
                <w:rFonts w:ascii="Times New Roman" w:hAnsi="Times New Roman" w:cs="Times New Roman"/>
                <w:sz w:val="24"/>
                <w:szCs w:val="24"/>
              </w:rPr>
              <w:t>07.10.2020-27.10.2020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E15408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3E4FBB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ООО "НОВОТЕХ"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9717085075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9445FC">
              <w:rPr>
                <w:rFonts w:ascii="Times New Roman" w:hAnsi="Times New Roman" w:cs="Times New Roman"/>
                <w:sz w:val="24"/>
                <w:szCs w:val="24"/>
              </w:rPr>
              <w:t>08.10.2020-28.10.2020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E15408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3E4FBB" w:rsidRPr="0095681A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ИП Шнырь Лев Самуилович</w:t>
            </w:r>
          </w:p>
        </w:tc>
        <w:tc>
          <w:tcPr>
            <w:tcW w:w="1560" w:type="dxa"/>
            <w:shd w:val="clear" w:color="auto" w:fill="auto"/>
          </w:tcPr>
          <w:p w:rsidR="003E4FBB" w:rsidRPr="0095681A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500307708598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9445FC">
              <w:rPr>
                <w:rFonts w:ascii="Times New Roman" w:hAnsi="Times New Roman" w:cs="Times New Roman"/>
                <w:sz w:val="24"/>
                <w:szCs w:val="24"/>
              </w:rPr>
              <w:t>08.10.2020-28.10.2020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E15408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3E4FBB" w:rsidRPr="0095681A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Эл.Монта</w:t>
            </w:r>
            <w:proofErr w:type="spellEnd"/>
            <w:r w:rsidRPr="0095681A">
              <w:rPr>
                <w:rFonts w:ascii="Times New Roman" w:hAnsi="Times New Roman" w:cs="Times New Roman"/>
                <w:sz w:val="24"/>
                <w:szCs w:val="24"/>
              </w:rPr>
              <w:t xml:space="preserve"> Групп"</w:t>
            </w:r>
          </w:p>
        </w:tc>
        <w:tc>
          <w:tcPr>
            <w:tcW w:w="1560" w:type="dxa"/>
            <w:shd w:val="clear" w:color="auto" w:fill="auto"/>
          </w:tcPr>
          <w:p w:rsidR="003E4FBB" w:rsidRPr="0095681A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7721339466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9445FC">
              <w:rPr>
                <w:rFonts w:ascii="Times New Roman" w:hAnsi="Times New Roman" w:cs="Times New Roman"/>
                <w:sz w:val="24"/>
                <w:szCs w:val="24"/>
              </w:rPr>
              <w:t>08.10.2020-28.10.2020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Воздухотехника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7729036880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08.10.2020-28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Монтажтеплоремонт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7743850071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08.10.2020-28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Энергострой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7723657827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08.10.2020-28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ПромСтройПроект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7706613604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08.10.2020-28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ЭСЛаб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7715629103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08.10.2020-28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"МИК ЯРУС"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7718690650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08.10.2020-28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"РЕГИОНИНВЕСТСТРОЙ"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7708823438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09.10.2020-29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ПСК "ЕВРОСТРОЙ"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7727403439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09.10.2020-29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"БОРУС"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7734362367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09.10.2020-29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«СНАБУС»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9729152897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E62EEC">
              <w:rPr>
                <w:rFonts w:ascii="Times New Roman" w:hAnsi="Times New Roman" w:cs="Times New Roman"/>
                <w:sz w:val="24"/>
                <w:szCs w:val="24"/>
              </w:rPr>
              <w:t>09.10.2020-29.10.2020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«ЕВРОСТРОЙ»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7723547662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E62EEC">
              <w:rPr>
                <w:rFonts w:ascii="Times New Roman" w:hAnsi="Times New Roman" w:cs="Times New Roman"/>
                <w:sz w:val="24"/>
                <w:szCs w:val="24"/>
              </w:rPr>
              <w:t>09.10.2020-29.10.2020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ЛайтНэт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7734140981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12.10.2020-30.10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ФорумИнвест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7722504151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12.10.2020-30.10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АО «Объединенная энергетическая компания»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7720522853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12.10.2020-30.10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«ПСФ АКТЭРОС»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7713249346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12.10.2020-30.10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"ДАВВ-Строй"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7703464707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12.10.2020-30.10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Электродиум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7733326052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13.10.2020-02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«ИНВЕСТТЕХСТРОЙ»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7704453049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13.10.2020-02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Снабтехкомплект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9710042259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14.10.2020-03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«КНМТ ДЕВЕЛОПМЕНТ»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7720277591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14.10.2020-03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«СТРОЙДОМ»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7713560230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14.10.2020-03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6F77DC">
              <w:rPr>
                <w:rFonts w:ascii="Times New Roman" w:hAnsi="Times New Roman" w:cs="Times New Roman"/>
                <w:sz w:val="24"/>
                <w:szCs w:val="24"/>
              </w:rPr>
              <w:t>"АЛЕКССТРОЙКАПИТАЛ"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7722475951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4FBB" w:rsidRPr="008951C8" w:rsidRDefault="003E4FBB" w:rsidP="003E4FBB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«СетьИнжСтрой-47»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7727295529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16.10.2020 – 06.11.2020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"РСК Возрождение"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7743187778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16.10.2020 – 06.11.2020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"Телеком ТС"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7729783708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16.10.2020 – 06.11.2020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ООО «КБ 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Комплектэнерго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7729391972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16.10.2020 – 06.11.2020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ООО "СК Росток"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7731351230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16.10.2020 – 06.11.2020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Комэнерго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7705396107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21.10.2020 - 11.11.2020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Техноком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7718789962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21.10.2020 - 11.11.2020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ПАО «Московская объединенная энергетическая компания»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7720518494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21.10.2020 - 11.11.2020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712EFF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Номос</w:t>
            </w:r>
            <w:proofErr w:type="spellEnd"/>
            <w:r w:rsidRPr="00712EFF">
              <w:rPr>
                <w:rFonts w:ascii="Times New Roman" w:hAnsi="Times New Roman" w:cs="Times New Roman"/>
                <w:sz w:val="24"/>
                <w:szCs w:val="24"/>
              </w:rPr>
              <w:t xml:space="preserve"> -строй»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7721823959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ind w:left="-108" w:right="-107"/>
              <w:jc w:val="center"/>
            </w:pPr>
            <w:r w:rsidRPr="00A163A8">
              <w:rPr>
                <w:rFonts w:ascii="Times New Roman" w:hAnsi="Times New Roman" w:cs="Times New Roman"/>
                <w:sz w:val="24"/>
                <w:szCs w:val="24"/>
              </w:rPr>
              <w:t>21.10.2020 - 11.11.2020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712EFF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Мидвест</w:t>
            </w:r>
            <w:proofErr w:type="spellEnd"/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-Техно»</w:t>
            </w:r>
          </w:p>
        </w:tc>
        <w:tc>
          <w:tcPr>
            <w:tcW w:w="1560" w:type="dxa"/>
            <w:shd w:val="clear" w:color="auto" w:fill="auto"/>
          </w:tcPr>
          <w:p w:rsidR="003E4FBB" w:rsidRPr="00A57099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99">
              <w:rPr>
                <w:rFonts w:ascii="Times New Roman" w:hAnsi="Times New Roman" w:cs="Times New Roman"/>
                <w:sz w:val="24"/>
                <w:szCs w:val="24"/>
              </w:rPr>
              <w:t>7730642927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ind w:left="-108" w:right="-107"/>
              <w:jc w:val="center"/>
            </w:pPr>
            <w:r w:rsidRPr="00A163A8">
              <w:rPr>
                <w:rFonts w:ascii="Times New Roman" w:hAnsi="Times New Roman" w:cs="Times New Roman"/>
                <w:sz w:val="24"/>
                <w:szCs w:val="24"/>
              </w:rPr>
              <w:t>21.10.2020 - 11.11.2020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712EFF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Технострой</w:t>
            </w:r>
            <w:proofErr w:type="spellEnd"/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712EFF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7709885243</w:t>
            </w:r>
          </w:p>
        </w:tc>
        <w:tc>
          <w:tcPr>
            <w:tcW w:w="2552" w:type="dxa"/>
            <w:shd w:val="clear" w:color="auto" w:fill="auto"/>
          </w:tcPr>
          <w:p w:rsidR="003E4FBB" w:rsidRPr="00A163A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02.11.2020-23.11.2020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712EFF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ООО "МСК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4FBB" w:rsidRPr="00712EFF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7723912379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C709BD">
              <w:rPr>
                <w:rFonts w:ascii="Times New Roman" w:hAnsi="Times New Roman" w:cs="Times New Roman"/>
                <w:sz w:val="24"/>
                <w:szCs w:val="24"/>
              </w:rPr>
              <w:t>02.11.2020-23.11.2020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3E4FBB" w:rsidRPr="00712EFF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ООО "АУРИС"</w:t>
            </w:r>
          </w:p>
        </w:tc>
        <w:tc>
          <w:tcPr>
            <w:tcW w:w="1560" w:type="dxa"/>
            <w:shd w:val="clear" w:color="auto" w:fill="auto"/>
          </w:tcPr>
          <w:p w:rsidR="003E4FBB" w:rsidRPr="00712EFF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7725421802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C709BD">
              <w:rPr>
                <w:rFonts w:ascii="Times New Roman" w:hAnsi="Times New Roman" w:cs="Times New Roman"/>
                <w:sz w:val="24"/>
                <w:szCs w:val="24"/>
              </w:rPr>
              <w:t>02.11.2020-23.11.2020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712EFF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ООО "ПРОЦЕНТР"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4FBB" w:rsidRPr="00712EFF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9718133490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C709BD">
              <w:rPr>
                <w:rFonts w:ascii="Times New Roman" w:hAnsi="Times New Roman" w:cs="Times New Roman"/>
                <w:sz w:val="24"/>
                <w:szCs w:val="24"/>
              </w:rPr>
              <w:t>02.11.2020-23.11.2020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ООО «НП 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Теплокомплект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9729270523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03.11.2020 - 24.11.2020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"ГЕОПРИБОР"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7733276203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03.11.2020 - 24.11.2020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СЭНТКом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7728362055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03.11.2020 - 24.11.2020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«НВК-Строй»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7724403582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ind w:left="-108" w:right="-107"/>
              <w:jc w:val="center"/>
            </w:pPr>
            <w:r w:rsidRPr="00952C7C">
              <w:rPr>
                <w:rFonts w:ascii="Times New Roman" w:hAnsi="Times New Roman" w:cs="Times New Roman"/>
                <w:sz w:val="24"/>
                <w:szCs w:val="24"/>
              </w:rPr>
              <w:t>03.11.2020 - 24.11.2020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Москоллектор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7708000882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ind w:left="-108" w:right="-107"/>
              <w:jc w:val="center"/>
            </w:pPr>
            <w:r w:rsidRPr="00952C7C">
              <w:rPr>
                <w:rFonts w:ascii="Times New Roman" w:hAnsi="Times New Roman" w:cs="Times New Roman"/>
                <w:sz w:val="24"/>
                <w:szCs w:val="24"/>
              </w:rPr>
              <w:t>03.11.2020 - 24.11.2020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"ИнжСтрой"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7719435797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7C">
              <w:rPr>
                <w:rFonts w:ascii="Times New Roman" w:hAnsi="Times New Roman" w:cs="Times New Roman"/>
                <w:sz w:val="24"/>
                <w:szCs w:val="24"/>
              </w:rPr>
              <w:t>03.11.2020 - 24.11.2020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ООО «Фирма РСП-1»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7729358654</w:t>
            </w:r>
          </w:p>
        </w:tc>
        <w:tc>
          <w:tcPr>
            <w:tcW w:w="2552" w:type="dxa"/>
            <w:shd w:val="clear" w:color="auto" w:fill="auto"/>
          </w:tcPr>
          <w:p w:rsidR="003E4FBB" w:rsidRPr="00952C7C" w:rsidRDefault="003E4FBB" w:rsidP="003E4FBB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7C">
              <w:rPr>
                <w:rFonts w:ascii="Times New Roman" w:hAnsi="Times New Roman" w:cs="Times New Roman"/>
                <w:sz w:val="24"/>
                <w:szCs w:val="24"/>
              </w:rPr>
              <w:t>03.11.2020 - 24.11.2020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95681A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ООО "Азимут"</w:t>
            </w:r>
          </w:p>
        </w:tc>
        <w:tc>
          <w:tcPr>
            <w:tcW w:w="1560" w:type="dxa"/>
            <w:shd w:val="clear" w:color="auto" w:fill="auto"/>
          </w:tcPr>
          <w:p w:rsidR="003E4FBB" w:rsidRPr="0095681A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7720381560</w:t>
            </w:r>
          </w:p>
        </w:tc>
        <w:tc>
          <w:tcPr>
            <w:tcW w:w="2552" w:type="dxa"/>
            <w:shd w:val="clear" w:color="auto" w:fill="auto"/>
          </w:tcPr>
          <w:p w:rsidR="003E4FBB" w:rsidRPr="00952C7C" w:rsidRDefault="003E4FBB" w:rsidP="003E4FBB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7C">
              <w:rPr>
                <w:rFonts w:ascii="Times New Roman" w:hAnsi="Times New Roman" w:cs="Times New Roman"/>
                <w:sz w:val="24"/>
                <w:szCs w:val="24"/>
              </w:rPr>
              <w:t>03.11.2020 - 24.11.2020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"ВАЛЕКС"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7713447806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05.11.2020-25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РегионПоставщик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7726669490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05.11.2020-25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ИнжСпецКом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7720306940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05.11.2020-25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Строительная компания «Пионер»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7703728420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05.11.2020-25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«ЭФ-ТЭК»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7731578294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05.11.2020-25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ООО "ПРОФСИСТЕМА"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9718027580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05.11.2020-25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ТеплоВодоСтрой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7733892636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05.11.2020-25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"СПЕЦСНАБ"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7719425703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spacing w:after="0" w:line="240" w:lineRule="auto"/>
              <w:ind w:right="-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06.11.2020-26</w:t>
            </w: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"АР Строй"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7720468652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spacing w:after="0" w:line="240" w:lineRule="auto"/>
              <w:ind w:right="-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06.11.2020-26</w:t>
            </w: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Фудес</w:t>
            </w:r>
            <w:proofErr w:type="spellEnd"/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7707719459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06.11.2020-26</w:t>
            </w: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"ИНТЕХПРОМ"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7709996377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06.11.2020-26</w:t>
            </w: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"САДЕ ИНЖИНИРИНГ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7724444148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06.11.2020-26</w:t>
            </w: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«СМАРТ ИНЖИНИРС»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7725772134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09.11.2020-27.11.2020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ЗАО "ИНТМА"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7703539127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09.11.2020-27.11.2020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"АРСЕНАЛ"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9701039651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09.11.2020-27.11.2020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ГлавТераСтрой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9701068003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163DD3">
              <w:rPr>
                <w:rFonts w:ascii="Times New Roman" w:hAnsi="Times New Roman" w:cs="Times New Roman"/>
                <w:sz w:val="24"/>
                <w:szCs w:val="24"/>
              </w:rPr>
              <w:t>09.11.2020-27.11.2020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"Вектор Роста"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9723082812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163DD3">
              <w:rPr>
                <w:rFonts w:ascii="Times New Roman" w:hAnsi="Times New Roman" w:cs="Times New Roman"/>
                <w:sz w:val="24"/>
                <w:szCs w:val="24"/>
              </w:rPr>
              <w:t>09.11.2020-27.11.2020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ООО "Русь"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7706416878</w:t>
            </w:r>
          </w:p>
        </w:tc>
        <w:tc>
          <w:tcPr>
            <w:tcW w:w="2552" w:type="dxa"/>
            <w:shd w:val="clear" w:color="auto" w:fill="auto"/>
          </w:tcPr>
          <w:p w:rsidR="003E4FBB" w:rsidRPr="00163DD3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D3">
              <w:rPr>
                <w:rFonts w:ascii="Times New Roman" w:hAnsi="Times New Roman" w:cs="Times New Roman"/>
                <w:sz w:val="24"/>
                <w:szCs w:val="24"/>
              </w:rPr>
              <w:t>09.11.2020-27.11.2020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95681A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ООО "АРКОТЭК"</w:t>
            </w:r>
          </w:p>
        </w:tc>
        <w:tc>
          <w:tcPr>
            <w:tcW w:w="1560" w:type="dxa"/>
            <w:shd w:val="clear" w:color="auto" w:fill="auto"/>
          </w:tcPr>
          <w:p w:rsidR="003E4FBB" w:rsidRPr="0095681A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7719541971</w:t>
            </w:r>
          </w:p>
        </w:tc>
        <w:tc>
          <w:tcPr>
            <w:tcW w:w="2552" w:type="dxa"/>
            <w:shd w:val="clear" w:color="auto" w:fill="auto"/>
          </w:tcPr>
          <w:p w:rsidR="003E4FBB" w:rsidRPr="00163DD3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11.11.2020-01.12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зводственно-коммерческая фирма «СТРОЙ»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7743152246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11.11.2020-01.12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Энком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7743668640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11.11.2020-01.12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"АРТФАСАД 1"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7724448946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11.11.2020-01.12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"Источник"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7702615590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11.11.2020-01.12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"СТРОИТЕЛЬНАЯ КОМПАНИЯ ТИТАН"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7731448023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11.11.2020-01.12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7725596016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11.11.2020-01.12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712EFF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ООО «М-Логистик»</w:t>
            </w:r>
          </w:p>
        </w:tc>
        <w:tc>
          <w:tcPr>
            <w:tcW w:w="1560" w:type="dxa"/>
            <w:shd w:val="clear" w:color="auto" w:fill="auto"/>
          </w:tcPr>
          <w:p w:rsidR="003E4FBB" w:rsidRPr="00712EFF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9729</w:t>
            </w:r>
            <w:r w:rsidRPr="00712E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83428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12.11.2020-02.12.2020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712EFF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 xml:space="preserve">ЗАО «Автономный </w:t>
            </w:r>
            <w:proofErr w:type="spellStart"/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энергосервис</w:t>
            </w:r>
            <w:proofErr w:type="spellEnd"/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712EFF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7728518506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322485">
              <w:rPr>
                <w:rFonts w:ascii="Times New Roman" w:hAnsi="Times New Roman" w:cs="Times New Roman"/>
                <w:sz w:val="24"/>
                <w:szCs w:val="24"/>
              </w:rPr>
              <w:t>12.11.2020-02.12.2020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712EFF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ООО «ИНЖГОРСТРОЙ»</w:t>
            </w:r>
          </w:p>
        </w:tc>
        <w:tc>
          <w:tcPr>
            <w:tcW w:w="1560" w:type="dxa"/>
            <w:shd w:val="clear" w:color="auto" w:fill="auto"/>
          </w:tcPr>
          <w:p w:rsidR="003E4FBB" w:rsidRPr="00712EFF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7724670080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322485">
              <w:rPr>
                <w:rFonts w:ascii="Times New Roman" w:hAnsi="Times New Roman" w:cs="Times New Roman"/>
                <w:sz w:val="24"/>
                <w:szCs w:val="24"/>
              </w:rPr>
              <w:t>12.11.2020-02.12.2020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712EFF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АО «Управление электрическими сетями»</w:t>
            </w:r>
          </w:p>
        </w:tc>
        <w:tc>
          <w:tcPr>
            <w:tcW w:w="1560" w:type="dxa"/>
            <w:shd w:val="clear" w:color="auto" w:fill="auto"/>
          </w:tcPr>
          <w:p w:rsidR="003E4FBB" w:rsidRPr="00712EFF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7703716129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322485">
              <w:rPr>
                <w:rFonts w:ascii="Times New Roman" w:hAnsi="Times New Roman" w:cs="Times New Roman"/>
                <w:sz w:val="24"/>
                <w:szCs w:val="24"/>
              </w:rPr>
              <w:t>12.11.2020-02.12.2020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 МИР"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5404213959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18.11.2020-08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«Альянс»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7723840082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18.11.2020-08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ГлобалИнжСтрой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7723616570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18.11.2020-08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«ГК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9701036876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18.11.2020-08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«ТСП»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7718783110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19.11.2020-09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«Новые технологии»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7704305153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19.11.2020-09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«ВЭКСА»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7709807830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19.11.2020-09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«ПРЕОРА»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7715647906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19.11.2020-09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«Сапфир-Микро»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7720593100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19.11.2020-09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Техцентр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 «ЛУКОМ-А»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7724788533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19.11.2020-09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МегаСтрой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7726604125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20.11.2020-10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«МЦ СИЗ и САС»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7733569288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11.2020-10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«РУСОБЪЕКТСТРОЙ И АВТОМАТИКА»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7731322662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11.2020-10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«МАГИСТР-3М»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7722024003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11.2020-10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"Фирма "</w:t>
            </w:r>
            <w:proofErr w:type="spellStart"/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Энергостройсервис</w:t>
            </w:r>
            <w:proofErr w:type="spellEnd"/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7726082253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11.2020-10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"ЛЕГИОН"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9709035480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11.2020-10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"Монтаж строительных конструкций"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7703465965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11.2020-10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Мосэкострой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9718105334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11.2020-10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"МИКРОЛИНК ТЕЛЕКОМ"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7718208865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23.11.2020-11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Конвэкс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-инжиниринг»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7725625718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23.11.2020-11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«НОВЫЕ ТЕХНОЛОГИИ»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7733719381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23.11.2020-11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  <w:vAlign w:val="center"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СтройКомфорт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7719797934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23.11.2020-11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Аэр-Кондр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7714535734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23.11.2020-11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«АМЕ»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7733721373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24.11.2020-14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«ЭПК»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7727592722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24.11.2020-14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«Т-СИГМА»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7727001232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24.11.2020-14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ЗАО «Ай Ко»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7709716245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24.11.2020-14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"ОСНОВА"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5032113327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5D1464">
              <w:rPr>
                <w:rFonts w:ascii="Times New Roman" w:hAnsi="Times New Roman" w:cs="Times New Roman"/>
                <w:sz w:val="24"/>
                <w:szCs w:val="24"/>
              </w:rPr>
              <w:t>24.11.2020-14.12.2020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"СК 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ЛИВСтрой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7716708541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5D1464">
              <w:rPr>
                <w:rFonts w:ascii="Times New Roman" w:hAnsi="Times New Roman" w:cs="Times New Roman"/>
                <w:sz w:val="24"/>
                <w:szCs w:val="24"/>
              </w:rPr>
              <w:t>24.11.2020-14.12.2020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 "</w:t>
            </w:r>
            <w:proofErr w:type="spellStart"/>
            <w:proofErr w:type="gram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Термостройальянс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7701411033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5D1464">
              <w:rPr>
                <w:rFonts w:ascii="Times New Roman" w:hAnsi="Times New Roman" w:cs="Times New Roman"/>
                <w:sz w:val="24"/>
                <w:szCs w:val="24"/>
              </w:rPr>
              <w:t>24.11.2020-14.12.2020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805E12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"ВЕНТПРОММОНТАЖ"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7702252650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25.11.2020-15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«ТД Связь инжиниринг»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7713725683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25.11.2020-15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ООО «НПО 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СвязьПроект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7717626891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25.11.2020-15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«РСКС»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5031093036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25.11.2020-15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Стройкомплект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7729643370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27.11.2020-17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ИнсталСайт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7713183945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27.11.2020-17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«Системы Автоматического Контроля»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7729493131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27.11.2020-17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МиКва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7724878385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30.11.2020-18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Ривал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8603100698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30.11.2020-18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СпецХимСтрой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7725307803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30.11.2020-18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«ПРИВОД-ИНЖИНИРИНГ»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9723012300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02.12.2020-22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"СК Альянс"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9701103177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912C38">
              <w:rPr>
                <w:rFonts w:ascii="Times New Roman" w:hAnsi="Times New Roman" w:cs="Times New Roman"/>
                <w:sz w:val="24"/>
                <w:szCs w:val="24"/>
              </w:rPr>
              <w:t>02.12.2020-22.12.2020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"Связь Сервис"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7718718224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912C38">
              <w:rPr>
                <w:rFonts w:ascii="Times New Roman" w:hAnsi="Times New Roman" w:cs="Times New Roman"/>
                <w:sz w:val="24"/>
                <w:szCs w:val="24"/>
              </w:rPr>
              <w:t>02.12.2020-22.12.2020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БудМакс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7727814823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912C38">
              <w:rPr>
                <w:rFonts w:ascii="Times New Roman" w:hAnsi="Times New Roman" w:cs="Times New Roman"/>
                <w:sz w:val="24"/>
                <w:szCs w:val="24"/>
              </w:rPr>
              <w:t>02.12.2020-22.12.2020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"Вира-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АртСтрой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7734651908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912C38">
              <w:rPr>
                <w:rFonts w:ascii="Times New Roman" w:hAnsi="Times New Roman" w:cs="Times New Roman"/>
                <w:sz w:val="24"/>
                <w:szCs w:val="24"/>
              </w:rPr>
              <w:t>02.12.2020-22.12.2020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«РРС»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5047085866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02.12.2020-22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«ИТС-Строй»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7733304309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02.12.2020-22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ПромЭлектроника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6454050483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02.12.2020-22.12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«Таврида Электрик МСК»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7701654251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04.12.2020-24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«СТРОЙКОМИНВЕСТ»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7734596485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04.12.2020-24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Строительная компания «ИНЖДОРСОЮЗ»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7722758614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04.12.202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«БОМЕВ»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7722603593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04.12.2020-24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«ПСО-Строй»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7722687755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04.12.2020-24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Газтеплострой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7719615912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07.12.2020-25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СтройКомпани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7709747187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07.12.2020-25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МСК ТИТАН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7733256951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07.12.2020-25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«АСК МЕДСТРОЙ»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7726404849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07.12.2020-25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«ВВТ-строй»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7705011558</w:t>
            </w:r>
          </w:p>
        </w:tc>
        <w:tc>
          <w:tcPr>
            <w:tcW w:w="2552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07.12.2020-25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ООО «ЭЛЕКТРА»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9705125848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08.12.2020-28.12.2020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АО «ПУСКОВОЙ ЭЛЕМЕНТ»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7704649210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770A40">
              <w:rPr>
                <w:rFonts w:ascii="Times New Roman" w:hAnsi="Times New Roman" w:cs="Times New Roman"/>
                <w:sz w:val="24"/>
                <w:szCs w:val="24"/>
              </w:rPr>
              <w:t>08.12.2020-28.12.2020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ООО "МЭДИСОН"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9731012696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770A40">
              <w:rPr>
                <w:rFonts w:ascii="Times New Roman" w:hAnsi="Times New Roman" w:cs="Times New Roman"/>
                <w:sz w:val="24"/>
                <w:szCs w:val="24"/>
              </w:rPr>
              <w:t>08.12.2020-28.12.2020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ООО "Пульсар-</w:t>
            </w:r>
            <w:proofErr w:type="spellStart"/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7722334975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770A40">
              <w:rPr>
                <w:rFonts w:ascii="Times New Roman" w:hAnsi="Times New Roman" w:cs="Times New Roman"/>
                <w:sz w:val="24"/>
                <w:szCs w:val="24"/>
              </w:rPr>
              <w:t>08.12.2020-28.12.2020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3E4FBB" w:rsidRPr="00C33124" w:rsidTr="0059500A">
        <w:trPr>
          <w:trHeight w:val="726"/>
        </w:trPr>
        <w:tc>
          <w:tcPr>
            <w:tcW w:w="568" w:type="dxa"/>
            <w:shd w:val="clear" w:color="auto" w:fill="auto"/>
            <w:noWrap/>
          </w:tcPr>
          <w:p w:rsidR="003E4FBB" w:rsidRPr="002B5C61" w:rsidRDefault="003E4FBB" w:rsidP="003E4FB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ООО "Рич"</w:t>
            </w:r>
          </w:p>
        </w:tc>
        <w:tc>
          <w:tcPr>
            <w:tcW w:w="1560" w:type="dxa"/>
            <w:shd w:val="clear" w:color="auto" w:fill="auto"/>
          </w:tcPr>
          <w:p w:rsidR="003E4FBB" w:rsidRPr="008951C8" w:rsidRDefault="003E4FBB" w:rsidP="003E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7736601814</w:t>
            </w:r>
          </w:p>
        </w:tc>
        <w:tc>
          <w:tcPr>
            <w:tcW w:w="2552" w:type="dxa"/>
            <w:shd w:val="clear" w:color="auto" w:fill="auto"/>
          </w:tcPr>
          <w:p w:rsidR="003E4FBB" w:rsidRDefault="003E4FBB" w:rsidP="003E4FBB">
            <w:pPr>
              <w:jc w:val="center"/>
            </w:pPr>
            <w:r w:rsidRPr="00770A40">
              <w:rPr>
                <w:rFonts w:ascii="Times New Roman" w:hAnsi="Times New Roman" w:cs="Times New Roman"/>
                <w:sz w:val="24"/>
                <w:szCs w:val="24"/>
              </w:rPr>
              <w:t>08.12.2020-28.12.2020</w:t>
            </w:r>
          </w:p>
        </w:tc>
        <w:tc>
          <w:tcPr>
            <w:tcW w:w="2410" w:type="dxa"/>
            <w:shd w:val="clear" w:color="auto" w:fill="auto"/>
          </w:tcPr>
          <w:p w:rsidR="003E4FBB" w:rsidRPr="00E15408" w:rsidRDefault="003E4FBB" w:rsidP="003E4FBB">
            <w:pPr>
              <w:jc w:val="center"/>
              <w:rPr>
                <w:sz w:val="24"/>
                <w:szCs w:val="24"/>
              </w:rPr>
            </w:pPr>
            <w:r w:rsidRPr="00E1540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</w:tbl>
    <w:p w:rsidR="00F41652" w:rsidRDefault="00F41652">
      <w:bookmarkStart w:id="0" w:name="_GoBack"/>
      <w:bookmarkEnd w:id="0"/>
    </w:p>
    <w:sectPr w:rsidR="00F41652" w:rsidSect="00E15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16C1"/>
    <w:multiLevelType w:val="hybridMultilevel"/>
    <w:tmpl w:val="54DA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FFD"/>
    <w:multiLevelType w:val="hybridMultilevel"/>
    <w:tmpl w:val="1AF6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4200A"/>
    <w:multiLevelType w:val="hybridMultilevel"/>
    <w:tmpl w:val="968C1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119A8"/>
    <w:rsid w:val="00013755"/>
    <w:rsid w:val="000154FD"/>
    <w:rsid w:val="00024EF4"/>
    <w:rsid w:val="000259F0"/>
    <w:rsid w:val="00031940"/>
    <w:rsid w:val="000563D2"/>
    <w:rsid w:val="00066191"/>
    <w:rsid w:val="00071CDC"/>
    <w:rsid w:val="000744EE"/>
    <w:rsid w:val="00086910"/>
    <w:rsid w:val="000872B7"/>
    <w:rsid w:val="00093561"/>
    <w:rsid w:val="0009495E"/>
    <w:rsid w:val="00097763"/>
    <w:rsid w:val="000A34C8"/>
    <w:rsid w:val="000A3EF3"/>
    <w:rsid w:val="000A654E"/>
    <w:rsid w:val="000A72FA"/>
    <w:rsid w:val="000B3B9E"/>
    <w:rsid w:val="000B659A"/>
    <w:rsid w:val="000B796F"/>
    <w:rsid w:val="000D10EE"/>
    <w:rsid w:val="000D688D"/>
    <w:rsid w:val="000F1491"/>
    <w:rsid w:val="000F14A5"/>
    <w:rsid w:val="000F199A"/>
    <w:rsid w:val="000F5546"/>
    <w:rsid w:val="0010061F"/>
    <w:rsid w:val="001037A6"/>
    <w:rsid w:val="0010726E"/>
    <w:rsid w:val="0011035D"/>
    <w:rsid w:val="00110426"/>
    <w:rsid w:val="001318A1"/>
    <w:rsid w:val="00132FF0"/>
    <w:rsid w:val="00133423"/>
    <w:rsid w:val="0013365F"/>
    <w:rsid w:val="0014116E"/>
    <w:rsid w:val="001445A8"/>
    <w:rsid w:val="001461E4"/>
    <w:rsid w:val="00154F77"/>
    <w:rsid w:val="00162487"/>
    <w:rsid w:val="00163111"/>
    <w:rsid w:val="00170CC3"/>
    <w:rsid w:val="00181065"/>
    <w:rsid w:val="0018209A"/>
    <w:rsid w:val="00192348"/>
    <w:rsid w:val="00192FF4"/>
    <w:rsid w:val="00193871"/>
    <w:rsid w:val="001970C2"/>
    <w:rsid w:val="001976DB"/>
    <w:rsid w:val="001A204F"/>
    <w:rsid w:val="001A634D"/>
    <w:rsid w:val="001A7770"/>
    <w:rsid w:val="001B45B3"/>
    <w:rsid w:val="001B46C2"/>
    <w:rsid w:val="001C220D"/>
    <w:rsid w:val="001C3DE3"/>
    <w:rsid w:val="001C4119"/>
    <w:rsid w:val="001C5FD0"/>
    <w:rsid w:val="001C7D24"/>
    <w:rsid w:val="001E16C5"/>
    <w:rsid w:val="001F1175"/>
    <w:rsid w:val="001F4A70"/>
    <w:rsid w:val="001F568C"/>
    <w:rsid w:val="00200B81"/>
    <w:rsid w:val="002010A7"/>
    <w:rsid w:val="00213F0A"/>
    <w:rsid w:val="002151F1"/>
    <w:rsid w:val="00216A7B"/>
    <w:rsid w:val="0022005A"/>
    <w:rsid w:val="0022113B"/>
    <w:rsid w:val="00221EDF"/>
    <w:rsid w:val="0022577E"/>
    <w:rsid w:val="00226FD0"/>
    <w:rsid w:val="00227394"/>
    <w:rsid w:val="00230087"/>
    <w:rsid w:val="002357ED"/>
    <w:rsid w:val="00235B6E"/>
    <w:rsid w:val="00240940"/>
    <w:rsid w:val="002413FA"/>
    <w:rsid w:val="00244EB7"/>
    <w:rsid w:val="00247520"/>
    <w:rsid w:val="0025451A"/>
    <w:rsid w:val="00255FE8"/>
    <w:rsid w:val="00262FBD"/>
    <w:rsid w:val="002679B2"/>
    <w:rsid w:val="00267B54"/>
    <w:rsid w:val="00270488"/>
    <w:rsid w:val="002728E9"/>
    <w:rsid w:val="00274D8D"/>
    <w:rsid w:val="00284EF2"/>
    <w:rsid w:val="00286EF0"/>
    <w:rsid w:val="002901D0"/>
    <w:rsid w:val="00292E44"/>
    <w:rsid w:val="00297678"/>
    <w:rsid w:val="002A0210"/>
    <w:rsid w:val="002A2866"/>
    <w:rsid w:val="002A7E26"/>
    <w:rsid w:val="002B5C61"/>
    <w:rsid w:val="002B698B"/>
    <w:rsid w:val="002B75FF"/>
    <w:rsid w:val="002C42ED"/>
    <w:rsid w:val="002C5A11"/>
    <w:rsid w:val="002C5F2A"/>
    <w:rsid w:val="002D1F23"/>
    <w:rsid w:val="002E17AB"/>
    <w:rsid w:val="002F0978"/>
    <w:rsid w:val="002F0C3E"/>
    <w:rsid w:val="00302D81"/>
    <w:rsid w:val="0030592F"/>
    <w:rsid w:val="00310426"/>
    <w:rsid w:val="0031256F"/>
    <w:rsid w:val="00313393"/>
    <w:rsid w:val="00320D56"/>
    <w:rsid w:val="00322070"/>
    <w:rsid w:val="00323182"/>
    <w:rsid w:val="003262CB"/>
    <w:rsid w:val="0034258F"/>
    <w:rsid w:val="00344D83"/>
    <w:rsid w:val="00355550"/>
    <w:rsid w:val="0036294E"/>
    <w:rsid w:val="00366D1F"/>
    <w:rsid w:val="003710D9"/>
    <w:rsid w:val="00375668"/>
    <w:rsid w:val="003757A6"/>
    <w:rsid w:val="0038237A"/>
    <w:rsid w:val="003912A5"/>
    <w:rsid w:val="003913A5"/>
    <w:rsid w:val="0039529F"/>
    <w:rsid w:val="003A6754"/>
    <w:rsid w:val="003D0B2C"/>
    <w:rsid w:val="003D1BA2"/>
    <w:rsid w:val="003D5972"/>
    <w:rsid w:val="003D6570"/>
    <w:rsid w:val="003E3233"/>
    <w:rsid w:val="003E4FBB"/>
    <w:rsid w:val="003E7925"/>
    <w:rsid w:val="003E7A37"/>
    <w:rsid w:val="003F36C6"/>
    <w:rsid w:val="003F5727"/>
    <w:rsid w:val="00400E3F"/>
    <w:rsid w:val="0041035D"/>
    <w:rsid w:val="004132A7"/>
    <w:rsid w:val="004136C7"/>
    <w:rsid w:val="00413875"/>
    <w:rsid w:val="00413DAE"/>
    <w:rsid w:val="00416FC9"/>
    <w:rsid w:val="0042488D"/>
    <w:rsid w:val="00426D48"/>
    <w:rsid w:val="004327FD"/>
    <w:rsid w:val="004339B3"/>
    <w:rsid w:val="0043795B"/>
    <w:rsid w:val="004537A5"/>
    <w:rsid w:val="00465230"/>
    <w:rsid w:val="004704F4"/>
    <w:rsid w:val="0047375F"/>
    <w:rsid w:val="00474765"/>
    <w:rsid w:val="00477050"/>
    <w:rsid w:val="00480E87"/>
    <w:rsid w:val="00483A39"/>
    <w:rsid w:val="00484B93"/>
    <w:rsid w:val="00487609"/>
    <w:rsid w:val="004969DA"/>
    <w:rsid w:val="004979A7"/>
    <w:rsid w:val="004A147D"/>
    <w:rsid w:val="004A2A5A"/>
    <w:rsid w:val="004B2853"/>
    <w:rsid w:val="004B3F87"/>
    <w:rsid w:val="004E4CC0"/>
    <w:rsid w:val="004E4E1A"/>
    <w:rsid w:val="004E68F7"/>
    <w:rsid w:val="00500077"/>
    <w:rsid w:val="005020F0"/>
    <w:rsid w:val="00502AEC"/>
    <w:rsid w:val="00510982"/>
    <w:rsid w:val="00514E16"/>
    <w:rsid w:val="00515F8B"/>
    <w:rsid w:val="00516318"/>
    <w:rsid w:val="00523375"/>
    <w:rsid w:val="00530EA5"/>
    <w:rsid w:val="0054072C"/>
    <w:rsid w:val="005407D2"/>
    <w:rsid w:val="005419A2"/>
    <w:rsid w:val="00543CDC"/>
    <w:rsid w:val="00545970"/>
    <w:rsid w:val="00547B42"/>
    <w:rsid w:val="005534D9"/>
    <w:rsid w:val="00553C49"/>
    <w:rsid w:val="00572932"/>
    <w:rsid w:val="00581FB6"/>
    <w:rsid w:val="005854EF"/>
    <w:rsid w:val="005879F5"/>
    <w:rsid w:val="005917B0"/>
    <w:rsid w:val="005937EA"/>
    <w:rsid w:val="00593ECC"/>
    <w:rsid w:val="005B3A7E"/>
    <w:rsid w:val="005B5333"/>
    <w:rsid w:val="005C27C2"/>
    <w:rsid w:val="005C72FA"/>
    <w:rsid w:val="005D0B9D"/>
    <w:rsid w:val="005D2323"/>
    <w:rsid w:val="005D4888"/>
    <w:rsid w:val="005D4C5B"/>
    <w:rsid w:val="005D4D11"/>
    <w:rsid w:val="005E35F7"/>
    <w:rsid w:val="005E404C"/>
    <w:rsid w:val="005E4741"/>
    <w:rsid w:val="005E4D97"/>
    <w:rsid w:val="005E6FAF"/>
    <w:rsid w:val="005E797E"/>
    <w:rsid w:val="005F0755"/>
    <w:rsid w:val="005F6EC6"/>
    <w:rsid w:val="00600C1C"/>
    <w:rsid w:val="00603221"/>
    <w:rsid w:val="006068B0"/>
    <w:rsid w:val="00606CEB"/>
    <w:rsid w:val="00610440"/>
    <w:rsid w:val="00616D64"/>
    <w:rsid w:val="0062139A"/>
    <w:rsid w:val="0062444F"/>
    <w:rsid w:val="00625ABE"/>
    <w:rsid w:val="00632596"/>
    <w:rsid w:val="006358CF"/>
    <w:rsid w:val="00642C97"/>
    <w:rsid w:val="00642E0C"/>
    <w:rsid w:val="00644A80"/>
    <w:rsid w:val="0065128D"/>
    <w:rsid w:val="00652702"/>
    <w:rsid w:val="006567BC"/>
    <w:rsid w:val="0066419B"/>
    <w:rsid w:val="00667156"/>
    <w:rsid w:val="00670AE4"/>
    <w:rsid w:val="0068396F"/>
    <w:rsid w:val="00684C44"/>
    <w:rsid w:val="006861F9"/>
    <w:rsid w:val="00693919"/>
    <w:rsid w:val="00694BF9"/>
    <w:rsid w:val="006A2E06"/>
    <w:rsid w:val="006B7DCB"/>
    <w:rsid w:val="006C3662"/>
    <w:rsid w:val="006C5658"/>
    <w:rsid w:val="006D7EDE"/>
    <w:rsid w:val="006E347C"/>
    <w:rsid w:val="006E4F71"/>
    <w:rsid w:val="006F77DC"/>
    <w:rsid w:val="007005CE"/>
    <w:rsid w:val="007104FB"/>
    <w:rsid w:val="00712858"/>
    <w:rsid w:val="00725D61"/>
    <w:rsid w:val="0073202D"/>
    <w:rsid w:val="0073683F"/>
    <w:rsid w:val="00745761"/>
    <w:rsid w:val="00751BF2"/>
    <w:rsid w:val="00756242"/>
    <w:rsid w:val="00764D51"/>
    <w:rsid w:val="00765E0C"/>
    <w:rsid w:val="00766D7A"/>
    <w:rsid w:val="00775D05"/>
    <w:rsid w:val="00784E54"/>
    <w:rsid w:val="00785410"/>
    <w:rsid w:val="0078594E"/>
    <w:rsid w:val="007952CF"/>
    <w:rsid w:val="00797606"/>
    <w:rsid w:val="007A0B46"/>
    <w:rsid w:val="007A2F2B"/>
    <w:rsid w:val="007A3B36"/>
    <w:rsid w:val="007A624E"/>
    <w:rsid w:val="007A668B"/>
    <w:rsid w:val="007C0509"/>
    <w:rsid w:val="007C316A"/>
    <w:rsid w:val="007C31DF"/>
    <w:rsid w:val="007C468B"/>
    <w:rsid w:val="007D23DC"/>
    <w:rsid w:val="007D4682"/>
    <w:rsid w:val="007D5619"/>
    <w:rsid w:val="007D56D8"/>
    <w:rsid w:val="007F1334"/>
    <w:rsid w:val="007F2D02"/>
    <w:rsid w:val="007F4BA9"/>
    <w:rsid w:val="007F546A"/>
    <w:rsid w:val="007F5EFC"/>
    <w:rsid w:val="007F71AB"/>
    <w:rsid w:val="00806A4D"/>
    <w:rsid w:val="008227FE"/>
    <w:rsid w:val="008309D7"/>
    <w:rsid w:val="00835662"/>
    <w:rsid w:val="00843967"/>
    <w:rsid w:val="0084621E"/>
    <w:rsid w:val="00854860"/>
    <w:rsid w:val="00862494"/>
    <w:rsid w:val="00865335"/>
    <w:rsid w:val="008730B9"/>
    <w:rsid w:val="00876459"/>
    <w:rsid w:val="00876A2B"/>
    <w:rsid w:val="00883EA2"/>
    <w:rsid w:val="008842A6"/>
    <w:rsid w:val="00890550"/>
    <w:rsid w:val="008936C4"/>
    <w:rsid w:val="008951C8"/>
    <w:rsid w:val="008961E1"/>
    <w:rsid w:val="008A1902"/>
    <w:rsid w:val="008A3607"/>
    <w:rsid w:val="008B20DF"/>
    <w:rsid w:val="008B58CF"/>
    <w:rsid w:val="008C0061"/>
    <w:rsid w:val="008C4BAD"/>
    <w:rsid w:val="008D6BBC"/>
    <w:rsid w:val="008E060A"/>
    <w:rsid w:val="008E4C5F"/>
    <w:rsid w:val="008E69E2"/>
    <w:rsid w:val="008F1CB1"/>
    <w:rsid w:val="0090015F"/>
    <w:rsid w:val="00910A05"/>
    <w:rsid w:val="00917A3A"/>
    <w:rsid w:val="00931776"/>
    <w:rsid w:val="00932596"/>
    <w:rsid w:val="009340CD"/>
    <w:rsid w:val="00940C2F"/>
    <w:rsid w:val="009416AD"/>
    <w:rsid w:val="00951C81"/>
    <w:rsid w:val="00951D30"/>
    <w:rsid w:val="00951FE9"/>
    <w:rsid w:val="00955242"/>
    <w:rsid w:val="0095681A"/>
    <w:rsid w:val="00956AA8"/>
    <w:rsid w:val="00961EB7"/>
    <w:rsid w:val="00966B90"/>
    <w:rsid w:val="0097342C"/>
    <w:rsid w:val="00983BAD"/>
    <w:rsid w:val="00983BCD"/>
    <w:rsid w:val="00984819"/>
    <w:rsid w:val="00993396"/>
    <w:rsid w:val="009A0FEB"/>
    <w:rsid w:val="009A212F"/>
    <w:rsid w:val="009B24AE"/>
    <w:rsid w:val="009B7607"/>
    <w:rsid w:val="009C75A6"/>
    <w:rsid w:val="009D426C"/>
    <w:rsid w:val="009E3554"/>
    <w:rsid w:val="009E45EF"/>
    <w:rsid w:val="009E6F6E"/>
    <w:rsid w:val="009F5698"/>
    <w:rsid w:val="00A02B3D"/>
    <w:rsid w:val="00A04E14"/>
    <w:rsid w:val="00A068B4"/>
    <w:rsid w:val="00A109FF"/>
    <w:rsid w:val="00A22C93"/>
    <w:rsid w:val="00A34F95"/>
    <w:rsid w:val="00A43542"/>
    <w:rsid w:val="00A479B7"/>
    <w:rsid w:val="00A543EA"/>
    <w:rsid w:val="00A64B28"/>
    <w:rsid w:val="00A67876"/>
    <w:rsid w:val="00A71A41"/>
    <w:rsid w:val="00A71E3F"/>
    <w:rsid w:val="00A745AC"/>
    <w:rsid w:val="00A76AE4"/>
    <w:rsid w:val="00A80079"/>
    <w:rsid w:val="00A820E4"/>
    <w:rsid w:val="00A848D4"/>
    <w:rsid w:val="00A85AE9"/>
    <w:rsid w:val="00A866DC"/>
    <w:rsid w:val="00A87967"/>
    <w:rsid w:val="00A95676"/>
    <w:rsid w:val="00A97C28"/>
    <w:rsid w:val="00AA4934"/>
    <w:rsid w:val="00AA6B3F"/>
    <w:rsid w:val="00AA6DE2"/>
    <w:rsid w:val="00AB11E9"/>
    <w:rsid w:val="00AC54A7"/>
    <w:rsid w:val="00AC6ECD"/>
    <w:rsid w:val="00AD1F0A"/>
    <w:rsid w:val="00AD5846"/>
    <w:rsid w:val="00AD6CF3"/>
    <w:rsid w:val="00AE65D8"/>
    <w:rsid w:val="00AF1DC3"/>
    <w:rsid w:val="00AF5209"/>
    <w:rsid w:val="00B04D05"/>
    <w:rsid w:val="00B11EA8"/>
    <w:rsid w:val="00B1543E"/>
    <w:rsid w:val="00B315E3"/>
    <w:rsid w:val="00B44405"/>
    <w:rsid w:val="00B46731"/>
    <w:rsid w:val="00B47FBB"/>
    <w:rsid w:val="00B51E36"/>
    <w:rsid w:val="00B5219D"/>
    <w:rsid w:val="00B54521"/>
    <w:rsid w:val="00B70572"/>
    <w:rsid w:val="00B7641F"/>
    <w:rsid w:val="00B80524"/>
    <w:rsid w:val="00B94EF8"/>
    <w:rsid w:val="00B97DC6"/>
    <w:rsid w:val="00BA0241"/>
    <w:rsid w:val="00BA0B78"/>
    <w:rsid w:val="00BA6A42"/>
    <w:rsid w:val="00BB1468"/>
    <w:rsid w:val="00BB1513"/>
    <w:rsid w:val="00BB5E34"/>
    <w:rsid w:val="00BB624B"/>
    <w:rsid w:val="00BD0B9B"/>
    <w:rsid w:val="00BD0E3F"/>
    <w:rsid w:val="00BD56B8"/>
    <w:rsid w:val="00BD5F94"/>
    <w:rsid w:val="00BD6FCD"/>
    <w:rsid w:val="00BE1A01"/>
    <w:rsid w:val="00BE2225"/>
    <w:rsid w:val="00BE2D0E"/>
    <w:rsid w:val="00BE2EBB"/>
    <w:rsid w:val="00BE4E99"/>
    <w:rsid w:val="00BF5406"/>
    <w:rsid w:val="00C02DA3"/>
    <w:rsid w:val="00C11177"/>
    <w:rsid w:val="00C212AB"/>
    <w:rsid w:val="00C2443C"/>
    <w:rsid w:val="00C30AA6"/>
    <w:rsid w:val="00C32CFE"/>
    <w:rsid w:val="00C33124"/>
    <w:rsid w:val="00C35313"/>
    <w:rsid w:val="00C35ABD"/>
    <w:rsid w:val="00C45F84"/>
    <w:rsid w:val="00C5117D"/>
    <w:rsid w:val="00C52777"/>
    <w:rsid w:val="00C52D97"/>
    <w:rsid w:val="00C52F34"/>
    <w:rsid w:val="00C5759B"/>
    <w:rsid w:val="00C60821"/>
    <w:rsid w:val="00C6346B"/>
    <w:rsid w:val="00C85902"/>
    <w:rsid w:val="00C94D0F"/>
    <w:rsid w:val="00CA1DBF"/>
    <w:rsid w:val="00CA6292"/>
    <w:rsid w:val="00CB476B"/>
    <w:rsid w:val="00CC4C3E"/>
    <w:rsid w:val="00CE3924"/>
    <w:rsid w:val="00CE79EA"/>
    <w:rsid w:val="00CF2AF1"/>
    <w:rsid w:val="00D01B4D"/>
    <w:rsid w:val="00D1561D"/>
    <w:rsid w:val="00D237DB"/>
    <w:rsid w:val="00D26F9E"/>
    <w:rsid w:val="00D33DE3"/>
    <w:rsid w:val="00D53D58"/>
    <w:rsid w:val="00D54607"/>
    <w:rsid w:val="00D55730"/>
    <w:rsid w:val="00D57E11"/>
    <w:rsid w:val="00D640E7"/>
    <w:rsid w:val="00D765DD"/>
    <w:rsid w:val="00D837A1"/>
    <w:rsid w:val="00D86E7F"/>
    <w:rsid w:val="00D95B49"/>
    <w:rsid w:val="00DA066C"/>
    <w:rsid w:val="00DA255E"/>
    <w:rsid w:val="00DA33A9"/>
    <w:rsid w:val="00DA7F19"/>
    <w:rsid w:val="00DC5E99"/>
    <w:rsid w:val="00DD275F"/>
    <w:rsid w:val="00DD6B96"/>
    <w:rsid w:val="00DD6E48"/>
    <w:rsid w:val="00DE375D"/>
    <w:rsid w:val="00DE57E5"/>
    <w:rsid w:val="00DF5E61"/>
    <w:rsid w:val="00E01797"/>
    <w:rsid w:val="00E051FF"/>
    <w:rsid w:val="00E06936"/>
    <w:rsid w:val="00E112B4"/>
    <w:rsid w:val="00E12E31"/>
    <w:rsid w:val="00E143D1"/>
    <w:rsid w:val="00E15408"/>
    <w:rsid w:val="00E16FCA"/>
    <w:rsid w:val="00E21C01"/>
    <w:rsid w:val="00E334F6"/>
    <w:rsid w:val="00E3441F"/>
    <w:rsid w:val="00E36534"/>
    <w:rsid w:val="00E40F47"/>
    <w:rsid w:val="00E44D4F"/>
    <w:rsid w:val="00E46798"/>
    <w:rsid w:val="00E5522A"/>
    <w:rsid w:val="00E63A0D"/>
    <w:rsid w:val="00E66100"/>
    <w:rsid w:val="00E704A3"/>
    <w:rsid w:val="00E76F14"/>
    <w:rsid w:val="00E845E1"/>
    <w:rsid w:val="00E93C4D"/>
    <w:rsid w:val="00E96010"/>
    <w:rsid w:val="00EA355C"/>
    <w:rsid w:val="00EA51FF"/>
    <w:rsid w:val="00EB7A17"/>
    <w:rsid w:val="00EC131D"/>
    <w:rsid w:val="00EC1D18"/>
    <w:rsid w:val="00EC26AE"/>
    <w:rsid w:val="00EC3BC3"/>
    <w:rsid w:val="00EC5AEF"/>
    <w:rsid w:val="00EC68E3"/>
    <w:rsid w:val="00EC7C7C"/>
    <w:rsid w:val="00ED5D9F"/>
    <w:rsid w:val="00EE3489"/>
    <w:rsid w:val="00EE3917"/>
    <w:rsid w:val="00EF0ABB"/>
    <w:rsid w:val="00EF5321"/>
    <w:rsid w:val="00EF5D3F"/>
    <w:rsid w:val="00F016CE"/>
    <w:rsid w:val="00F02B7D"/>
    <w:rsid w:val="00F02D82"/>
    <w:rsid w:val="00F038B9"/>
    <w:rsid w:val="00F061A7"/>
    <w:rsid w:val="00F127E9"/>
    <w:rsid w:val="00F21ADF"/>
    <w:rsid w:val="00F22E1C"/>
    <w:rsid w:val="00F240F3"/>
    <w:rsid w:val="00F303F2"/>
    <w:rsid w:val="00F3784C"/>
    <w:rsid w:val="00F40A76"/>
    <w:rsid w:val="00F41652"/>
    <w:rsid w:val="00F4346E"/>
    <w:rsid w:val="00F4535A"/>
    <w:rsid w:val="00F45D47"/>
    <w:rsid w:val="00F516EF"/>
    <w:rsid w:val="00F83E97"/>
    <w:rsid w:val="00F869C6"/>
    <w:rsid w:val="00FA3158"/>
    <w:rsid w:val="00FA4993"/>
    <w:rsid w:val="00FB2150"/>
    <w:rsid w:val="00FB2409"/>
    <w:rsid w:val="00FC02AB"/>
    <w:rsid w:val="00FC597A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DE49F-8204-4D81-9B47-25305DA5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1">
    <w:name w:val="heading 1"/>
    <w:basedOn w:val="a"/>
    <w:next w:val="a"/>
    <w:link w:val="10"/>
    <w:uiPriority w:val="9"/>
    <w:qFormat/>
    <w:rsid w:val="00AD1F0A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4D05"/>
    <w:pPr>
      <w:keepNext/>
      <w:outlineLvl w:val="1"/>
    </w:pPr>
    <w:rPr>
      <w:rFonts w:ascii="Times New Roman" w:eastAsia="Calibri" w:hAnsi="Times New Roman" w:cs="Times New Roman"/>
      <w:b/>
      <w:color w:val="FF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04D05"/>
    <w:pPr>
      <w:keepNext/>
      <w:jc w:val="center"/>
      <w:outlineLvl w:val="2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D1F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D05"/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04D05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Гаврилов Александр Анатольевич</cp:lastModifiedBy>
  <cp:revision>8</cp:revision>
  <cp:lastPrinted>2018-07-10T08:23:00Z</cp:lastPrinted>
  <dcterms:created xsi:type="dcterms:W3CDTF">2020-06-03T09:26:00Z</dcterms:created>
  <dcterms:modified xsi:type="dcterms:W3CDTF">2020-06-04T08:36:00Z</dcterms:modified>
</cp:coreProperties>
</file>